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DC5" w:rsidRDefault="00F20DC5" w:rsidP="00F20DC5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rFonts w:eastAsia="Times New Roman" w:cs="Times New Roman"/>
          <w:color w:val="000000"/>
          <w:szCs w:val="24"/>
        </w:rPr>
        <w:t xml:space="preserve">          </w:t>
      </w:r>
      <w:r>
        <w:rPr>
          <w:color w:val="000000"/>
        </w:rPr>
        <w:t>SỞ GIÁO DỤC VÀ ĐÀO TẠO    </w:t>
      </w:r>
      <w:r>
        <w:rPr>
          <w:color w:val="000000"/>
        </w:rPr>
        <w:tab/>
        <w:t xml:space="preserve">   </w:t>
      </w:r>
      <w:r w:rsidR="00630F5D">
        <w:rPr>
          <w:color w:val="000000"/>
        </w:rPr>
        <w:t xml:space="preserve">         </w:t>
      </w:r>
      <w:r>
        <w:rPr>
          <w:b/>
          <w:bCs/>
          <w:color w:val="000000"/>
        </w:rPr>
        <w:t>CỘNG HOÀ XÃ HỘI CHỦ VIỆT NAM</w:t>
      </w:r>
    </w:p>
    <w:p w:rsidR="00F20DC5" w:rsidRDefault="00F20DC5" w:rsidP="00F20DC5">
      <w:pPr>
        <w:tabs>
          <w:tab w:val="center" w:pos="7088"/>
        </w:tabs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</w:t>
      </w:r>
      <w:r>
        <w:rPr>
          <w:b/>
          <w:bCs/>
          <w:color w:val="000000"/>
          <w:u w:val="single"/>
        </w:rPr>
        <w:t>Độc lập - Tự Do - Hạnh Phúc</w:t>
      </w:r>
    </w:p>
    <w:p w:rsidR="00F20DC5" w:rsidRPr="009C3518" w:rsidRDefault="00F20DC5" w:rsidP="00F20DC5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TRƯỜNG THPT NĂNG KHIẾU TDTT H.BC</w:t>
      </w:r>
      <w:r>
        <w:rPr>
          <w:color w:val="000000"/>
        </w:rPr>
        <w:t>                                </w:t>
      </w:r>
    </w:p>
    <w:p w:rsidR="00630F5D" w:rsidRDefault="00630F5D" w:rsidP="00F20DC5">
      <w:pPr>
        <w:tabs>
          <w:tab w:val="center" w:pos="7371"/>
        </w:tabs>
        <w:autoSpaceDE w:val="0"/>
        <w:autoSpaceDN w:val="0"/>
        <w:adjustRightInd w:val="0"/>
        <w:spacing w:after="0" w:line="312" w:lineRule="atLeast"/>
        <w:ind w:left="-567"/>
        <w:jc w:val="right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noProof/>
          <w:color w:val="000000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53340</wp:posOffset>
                </wp:positionV>
                <wp:extent cx="8763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4.2pt" to="159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" strokecolor="#4579b8 [3044]"/>
            </w:pict>
          </mc:Fallback>
        </mc:AlternateContent>
      </w:r>
    </w:p>
    <w:p w:rsidR="00F20DC5" w:rsidRPr="004B65DB" w:rsidRDefault="00F20DC5" w:rsidP="00F20DC5">
      <w:pPr>
        <w:tabs>
          <w:tab w:val="center" w:pos="7371"/>
        </w:tabs>
        <w:autoSpaceDE w:val="0"/>
        <w:autoSpaceDN w:val="0"/>
        <w:adjustRightInd w:val="0"/>
        <w:spacing w:after="0" w:line="312" w:lineRule="atLeast"/>
        <w:ind w:left="-567"/>
        <w:jc w:val="right"/>
        <w:rPr>
          <w:rFonts w:eastAsia="Times New Roman" w:cs="Times New Roman"/>
          <w:i/>
          <w:iCs/>
          <w:color w:val="000000"/>
          <w:szCs w:val="24"/>
        </w:rPr>
      </w:pPr>
      <w:r w:rsidRPr="004B65DB">
        <w:rPr>
          <w:rFonts w:eastAsia="Times New Roman" w:cs="Times New Roman"/>
          <w:color w:val="000000"/>
          <w:szCs w:val="24"/>
        </w:rPr>
        <w:t xml:space="preserve"> </w:t>
      </w:r>
      <w:r w:rsidRPr="004B65DB">
        <w:rPr>
          <w:rFonts w:eastAsia="Times New Roman" w:cs="Times New Roman"/>
          <w:i/>
          <w:iCs/>
          <w:color w:val="000000"/>
          <w:szCs w:val="24"/>
        </w:rPr>
        <w:t>Thành phố Hồ Chí Minh, ngày </w:t>
      </w:r>
      <w:r w:rsidR="00630F5D">
        <w:rPr>
          <w:rFonts w:eastAsia="Times New Roman" w:cs="Times New Roman"/>
          <w:i/>
          <w:iCs/>
          <w:color w:val="000000"/>
          <w:szCs w:val="24"/>
        </w:rPr>
        <w:t>04</w:t>
      </w:r>
      <w:r w:rsidRPr="004B65DB">
        <w:rPr>
          <w:rFonts w:eastAsia="Times New Roman" w:cs="Times New Roman"/>
          <w:i/>
          <w:iCs/>
          <w:color w:val="000000"/>
          <w:szCs w:val="24"/>
        </w:rPr>
        <w:t xml:space="preserve"> tháng</w:t>
      </w:r>
      <w:r>
        <w:rPr>
          <w:rFonts w:eastAsia="Times New Roman" w:cs="Times New Roman"/>
          <w:i/>
          <w:iCs/>
          <w:color w:val="000000"/>
          <w:szCs w:val="24"/>
        </w:rPr>
        <w:t xml:space="preserve"> 5</w:t>
      </w:r>
      <w:r w:rsidRPr="004B65DB">
        <w:rPr>
          <w:rFonts w:eastAsia="Times New Roman" w:cs="Times New Roman"/>
          <w:i/>
          <w:iCs/>
          <w:color w:val="000000"/>
          <w:szCs w:val="24"/>
        </w:rPr>
        <w:t xml:space="preserve">  năm 20</w:t>
      </w:r>
      <w:r>
        <w:rPr>
          <w:rFonts w:eastAsia="Times New Roman" w:cs="Times New Roman"/>
          <w:i/>
          <w:iCs/>
          <w:color w:val="000000"/>
          <w:szCs w:val="24"/>
        </w:rPr>
        <w:t>20</w:t>
      </w:r>
    </w:p>
    <w:p w:rsidR="00F20DC5" w:rsidRPr="004B65DB" w:rsidRDefault="00F20DC5" w:rsidP="00F20DC5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color w:val="000000"/>
          <w:szCs w:val="24"/>
        </w:rPr>
      </w:pPr>
      <w:r w:rsidRPr="004B65DB">
        <w:rPr>
          <w:rFonts w:eastAsia="Times New Roman" w:cs="Times New Roman"/>
          <w:color w:val="000000"/>
          <w:szCs w:val="24"/>
        </w:rPr>
        <w:t> </w:t>
      </w:r>
    </w:p>
    <w:p w:rsidR="00F20DC5" w:rsidRPr="004B65DB" w:rsidRDefault="00F20DC5" w:rsidP="00F20DC5">
      <w:pPr>
        <w:autoSpaceDE w:val="0"/>
        <w:autoSpaceDN w:val="0"/>
        <w:adjustRightInd w:val="0"/>
        <w:spacing w:after="0" w:line="259" w:lineRule="auto"/>
        <w:jc w:val="center"/>
        <w:rPr>
          <w:rFonts w:eastAsia="Times New Roman" w:cs="Times New Roman"/>
          <w:b/>
          <w:bCs/>
          <w:sz w:val="32"/>
          <w:szCs w:val="32"/>
        </w:rPr>
      </w:pPr>
      <w:r w:rsidRPr="004B65DB">
        <w:rPr>
          <w:rFonts w:ascii="VNI-Times" w:eastAsia="Times New Roman" w:hAnsi="VNI-Times" w:cs="VNI-Times"/>
          <w:b/>
          <w:bCs/>
          <w:sz w:val="32"/>
          <w:szCs w:val="32"/>
        </w:rPr>
        <w:t>K</w:t>
      </w:r>
      <w:r w:rsidRPr="004B65DB">
        <w:rPr>
          <w:rFonts w:eastAsia="Times New Roman" w:cs="Times New Roman"/>
          <w:b/>
          <w:bCs/>
          <w:sz w:val="32"/>
          <w:szCs w:val="32"/>
        </w:rPr>
        <w:t>Ế HOẠCH GIẢNG DẠY</w:t>
      </w:r>
      <w:r>
        <w:rPr>
          <w:rFonts w:eastAsia="Times New Roman" w:cs="Times New Roman"/>
          <w:b/>
          <w:bCs/>
          <w:sz w:val="32"/>
          <w:szCs w:val="32"/>
        </w:rPr>
        <w:t>( LẦN 3 )</w:t>
      </w:r>
    </w:p>
    <w:p w:rsidR="00F20DC5" w:rsidRPr="004B65DB" w:rsidRDefault="00F20DC5" w:rsidP="00F20DC5">
      <w:pPr>
        <w:autoSpaceDE w:val="0"/>
        <w:autoSpaceDN w:val="0"/>
        <w:adjustRightInd w:val="0"/>
        <w:spacing w:after="0" w:line="259" w:lineRule="auto"/>
        <w:jc w:val="center"/>
        <w:rPr>
          <w:rFonts w:eastAsia="Times New Roman" w:cs="Times New Roman"/>
          <w:b/>
          <w:bCs/>
          <w:sz w:val="32"/>
          <w:szCs w:val="32"/>
        </w:rPr>
      </w:pPr>
      <w:r w:rsidRPr="004B65DB">
        <w:rPr>
          <w:rFonts w:eastAsia="Times New Roman" w:cs="Times New Roman"/>
          <w:b/>
          <w:bCs/>
          <w:sz w:val="32"/>
          <w:szCs w:val="32"/>
        </w:rPr>
        <w:t xml:space="preserve">MÔN: GDQP&amp;AN - LỚP: </w:t>
      </w:r>
      <w:r>
        <w:rPr>
          <w:rFonts w:eastAsia="Times New Roman" w:cs="Times New Roman"/>
          <w:b/>
          <w:bCs/>
          <w:sz w:val="32"/>
          <w:szCs w:val="32"/>
        </w:rPr>
        <w:t>1</w:t>
      </w:r>
      <w:r w:rsidR="00100139">
        <w:rPr>
          <w:rFonts w:eastAsia="Times New Roman" w:cs="Times New Roman"/>
          <w:b/>
          <w:bCs/>
          <w:sz w:val="32"/>
          <w:szCs w:val="32"/>
        </w:rPr>
        <w:t>2</w:t>
      </w:r>
      <w:r w:rsidRPr="004B65DB">
        <w:rPr>
          <w:rFonts w:eastAsia="Times New Roman" w:cs="Times New Roman"/>
          <w:b/>
          <w:bCs/>
          <w:sz w:val="32"/>
          <w:szCs w:val="32"/>
        </w:rPr>
        <w:t xml:space="preserve"> </w:t>
      </w:r>
      <w:r w:rsidRPr="004B65DB">
        <w:rPr>
          <w:rFonts w:ascii="VNI-Times" w:eastAsia="Times New Roman" w:hAnsi="VNI-Times" w:cs="VNI-Times"/>
          <w:sz w:val="32"/>
          <w:szCs w:val="32"/>
        </w:rPr>
        <w:t>(</w:t>
      </w:r>
      <w:r w:rsidRPr="004B65DB">
        <w:rPr>
          <w:rFonts w:eastAsia="Times New Roman" w:cs="Times New Roman"/>
          <w:sz w:val="32"/>
          <w:szCs w:val="32"/>
        </w:rPr>
        <w:t>Chương trình chuẩn</w:t>
      </w:r>
      <w:r w:rsidRPr="004B65DB">
        <w:rPr>
          <w:rFonts w:ascii="VNI-Times" w:eastAsia="Times New Roman" w:hAnsi="VNI-Times" w:cs="VNI-Times"/>
          <w:sz w:val="32"/>
          <w:szCs w:val="32"/>
        </w:rPr>
        <w:t>)</w:t>
      </w:r>
    </w:p>
    <w:p w:rsidR="00F20DC5" w:rsidRDefault="00F20DC5" w:rsidP="00F20DC5">
      <w:pPr>
        <w:autoSpaceDE w:val="0"/>
        <w:autoSpaceDN w:val="0"/>
        <w:adjustRightInd w:val="0"/>
        <w:spacing w:after="0" w:line="259" w:lineRule="auto"/>
        <w:jc w:val="center"/>
        <w:rPr>
          <w:rFonts w:eastAsia="Times New Roman" w:cs="Times New Roman"/>
          <w:b/>
          <w:bCs/>
          <w:sz w:val="32"/>
          <w:szCs w:val="32"/>
        </w:rPr>
      </w:pPr>
      <w:r w:rsidRPr="004B65DB">
        <w:rPr>
          <w:rFonts w:eastAsia="Times New Roman" w:cs="Times New Roman"/>
          <w:b/>
          <w:bCs/>
          <w:sz w:val="32"/>
          <w:szCs w:val="32"/>
        </w:rPr>
        <w:t>HỌC KỲ I</w:t>
      </w:r>
      <w:r w:rsidR="00D75B74">
        <w:rPr>
          <w:rFonts w:eastAsia="Times New Roman" w:cs="Times New Roman"/>
          <w:b/>
          <w:bCs/>
          <w:sz w:val="32"/>
          <w:szCs w:val="32"/>
        </w:rPr>
        <w:t>I</w:t>
      </w:r>
      <w:r w:rsidRPr="004B65DB">
        <w:rPr>
          <w:rFonts w:eastAsia="Times New Roman" w:cs="Times New Roman"/>
          <w:b/>
          <w:bCs/>
          <w:sz w:val="32"/>
          <w:szCs w:val="32"/>
        </w:rPr>
        <w:t xml:space="preserve"> - NĂM HỌC 2019 – 2020</w:t>
      </w:r>
    </w:p>
    <w:p w:rsidR="006A3046" w:rsidRDefault="006A3046"/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1"/>
        <w:gridCol w:w="1053"/>
        <w:gridCol w:w="1114"/>
        <w:gridCol w:w="6095"/>
        <w:gridCol w:w="1134"/>
      </w:tblGrid>
      <w:tr w:rsidR="00F20DC5" w:rsidRPr="004B65DB" w:rsidTr="001F1B13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C5" w:rsidRPr="004B65DB" w:rsidRDefault="00F20DC5" w:rsidP="001F1B1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B65DB">
              <w:rPr>
                <w:rFonts w:eastAsia="Times New Roman" w:cs="Times New Roman"/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C5" w:rsidRPr="004B65DB" w:rsidRDefault="00F20DC5" w:rsidP="001F1B1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B65DB">
              <w:rPr>
                <w:rFonts w:eastAsia="Times New Roman" w:cs="Times New Roman"/>
                <w:b/>
                <w:bCs/>
                <w:sz w:val="26"/>
                <w:szCs w:val="26"/>
              </w:rPr>
              <w:t>TIẾT</w:t>
            </w:r>
          </w:p>
          <w:p w:rsidR="00F20DC5" w:rsidRPr="004B65DB" w:rsidRDefault="00F20DC5" w:rsidP="001F1B1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B65DB">
              <w:rPr>
                <w:rFonts w:eastAsia="Times New Roman" w:cs="Times New Roman"/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7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C5" w:rsidRPr="004B65DB" w:rsidRDefault="00F20DC5" w:rsidP="001F1B1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B65DB">
              <w:rPr>
                <w:rFonts w:eastAsia="Times New Roman" w:cs="Times New Roman"/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C5" w:rsidRPr="004B65DB" w:rsidRDefault="00F20DC5" w:rsidP="001F1B1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B65DB">
              <w:rPr>
                <w:rFonts w:eastAsia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F20DC5" w:rsidRPr="004B65DB" w:rsidTr="001F1B13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C5" w:rsidRPr="004B65DB" w:rsidRDefault="00F20DC5" w:rsidP="001F1B13">
            <w:pPr>
              <w:spacing w:after="160" w:line="259" w:lineRule="auto"/>
              <w:ind w:right="162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F20DC5" w:rsidRPr="00123C8C" w:rsidRDefault="00F20DC5" w:rsidP="001F1B1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i/>
                <w:sz w:val="26"/>
                <w:szCs w:val="26"/>
              </w:rPr>
            </w:pPr>
            <w:r w:rsidRPr="00123C8C">
              <w:rPr>
                <w:rFonts w:eastAsia="Times New Roman" w:cs="Times New Roman"/>
                <w:b/>
                <w:bCs/>
                <w:sz w:val="26"/>
                <w:szCs w:val="26"/>
              </w:rPr>
              <w:t>1</w:t>
            </w:r>
          </w:p>
          <w:p w:rsidR="00F20DC5" w:rsidRPr="004B65DB" w:rsidRDefault="00F20DC5" w:rsidP="001F1B1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123C8C">
              <w:rPr>
                <w:rFonts w:eastAsia="Times New Roman" w:cs="Times New Roman"/>
                <w:sz w:val="26"/>
                <w:szCs w:val="26"/>
              </w:rPr>
              <w:t>6 –&gt; 12/01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C5" w:rsidRPr="004B65DB" w:rsidRDefault="00F20DC5" w:rsidP="001F1B1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C5" w:rsidRPr="004B65DB" w:rsidRDefault="00F20DC5" w:rsidP="00A81BEA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</w:t>
            </w:r>
            <w:r w:rsidR="00A81BEA">
              <w:rPr>
                <w:sz w:val="26"/>
                <w:szCs w:val="26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39" w:rsidRDefault="00100139" w:rsidP="0010013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Các tư thế, động tác cơ bản vận động trên chiến trường</w:t>
            </w:r>
          </w:p>
          <w:p w:rsidR="00100139" w:rsidRDefault="00100139" w:rsidP="001001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Ý nghĩa , yêu cầu, động tác đi khom, chạy khom ( Phần I, phần II; mục 1,2 ).</w:t>
            </w:r>
          </w:p>
          <w:p w:rsidR="00F20DC5" w:rsidRPr="004B65DB" w:rsidRDefault="00100139" w:rsidP="00100139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- Luyện tập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C5" w:rsidRPr="004B65DB" w:rsidRDefault="00F20DC5" w:rsidP="001F1B1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F20DC5" w:rsidRPr="004B65DB" w:rsidTr="001F1B13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EA" w:rsidRDefault="00A81BEA" w:rsidP="001F1B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F20DC5" w:rsidRPr="00FE1651" w:rsidRDefault="00F20DC5" w:rsidP="001F1B1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F20DC5" w:rsidRPr="004B65DB" w:rsidRDefault="00F20DC5" w:rsidP="001F1B13">
            <w:pPr>
              <w:spacing w:after="160" w:line="259" w:lineRule="auto"/>
              <w:ind w:right="162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13 –&gt; 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C5" w:rsidRDefault="00F20DC5" w:rsidP="001F1B1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C5" w:rsidRDefault="00F20DC5" w:rsidP="00A81BEA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</w:t>
            </w:r>
            <w:r w:rsidR="00A81BEA">
              <w:rPr>
                <w:sz w:val="26"/>
                <w:szCs w:val="26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39" w:rsidRDefault="00100139" w:rsidP="0010013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Các tư thế, động tác cơ bản vận động trên chiến trường</w:t>
            </w:r>
          </w:p>
          <w:p w:rsidR="00100139" w:rsidRDefault="00100139" w:rsidP="001001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Động tác bò, động tác lê ( phần II; mục 3,4 ).</w:t>
            </w:r>
          </w:p>
          <w:p w:rsidR="00F73437" w:rsidRPr="00F73437" w:rsidRDefault="00100139" w:rsidP="00100139">
            <w:pPr>
              <w:pStyle w:val="ListParagraph"/>
              <w:ind w:left="15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Luyện tập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C5" w:rsidRPr="004B65DB" w:rsidRDefault="00F20DC5" w:rsidP="001F1B1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F20DC5" w:rsidRPr="004B65DB" w:rsidTr="001F1B13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EA" w:rsidRDefault="00A81BEA" w:rsidP="001F1B1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:rsidR="00F20DC5" w:rsidRPr="00123C8C" w:rsidRDefault="00F20DC5" w:rsidP="001F1B1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23C8C">
              <w:rPr>
                <w:rFonts w:eastAsia="Times New Roman" w:cs="Times New Roman"/>
                <w:b/>
                <w:bCs/>
                <w:sz w:val="26"/>
                <w:szCs w:val="26"/>
              </w:rPr>
              <w:t>3</w:t>
            </w:r>
          </w:p>
          <w:p w:rsidR="00F20DC5" w:rsidRDefault="00F20DC5" w:rsidP="001F1B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10 -&gt;16/2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C5" w:rsidRDefault="00F20DC5" w:rsidP="001F1B1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C5" w:rsidRDefault="00F20DC5" w:rsidP="00100139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</w:t>
            </w:r>
            <w:r w:rsidR="00100139">
              <w:rPr>
                <w:sz w:val="26"/>
                <w:szCs w:val="26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39" w:rsidRDefault="00100139" w:rsidP="00100139">
            <w:pPr>
              <w:spacing w:before="10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Công tác phòng không nhân dân</w:t>
            </w:r>
          </w:p>
          <w:p w:rsidR="00F73437" w:rsidRPr="00F73437" w:rsidRDefault="00100139" w:rsidP="0010013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Sự hình thành và phát triển của công tác phòng không nhân dân ( phần I; mục 1,2 ).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C5" w:rsidRPr="00342493" w:rsidRDefault="00F20DC5" w:rsidP="001F1B1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342493">
              <w:rPr>
                <w:rFonts w:eastAsia="Times New Roman" w:cs="Times New Roman"/>
                <w:bCs/>
                <w:sz w:val="26"/>
                <w:szCs w:val="26"/>
              </w:rPr>
              <w:t>Trực tuyến</w:t>
            </w:r>
          </w:p>
        </w:tc>
      </w:tr>
      <w:tr w:rsidR="00F20DC5" w:rsidRPr="004B65DB" w:rsidTr="001F1B13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EA" w:rsidRDefault="00A81BEA" w:rsidP="001F1B1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:rsidR="00F20DC5" w:rsidRPr="00123C8C" w:rsidRDefault="00F20DC5" w:rsidP="001F1B1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23C8C">
              <w:rPr>
                <w:rFonts w:eastAsia="Times New Roman" w:cs="Times New Roman"/>
                <w:b/>
                <w:bCs/>
                <w:sz w:val="26"/>
                <w:szCs w:val="26"/>
              </w:rPr>
              <w:t>4</w:t>
            </w:r>
          </w:p>
          <w:p w:rsidR="00F20DC5" w:rsidRPr="00123C8C" w:rsidRDefault="00F20DC5" w:rsidP="001F1B1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23C8C">
              <w:rPr>
                <w:rFonts w:eastAsia="Times New Roman" w:cs="Times New Roman"/>
                <w:bCs/>
                <w:sz w:val="26"/>
                <w:szCs w:val="26"/>
              </w:rPr>
              <w:t>30/3 -&gt;5/4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C5" w:rsidRDefault="00F20DC5" w:rsidP="001F1B1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C5" w:rsidRDefault="00F20DC5" w:rsidP="00100139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</w:t>
            </w:r>
            <w:r w:rsidR="00100139">
              <w:rPr>
                <w:sz w:val="26"/>
                <w:szCs w:val="26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39" w:rsidRPr="00185686" w:rsidRDefault="00100139" w:rsidP="00100139">
            <w:pPr>
              <w:spacing w:before="10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Công tác phòng không nhân dân</w:t>
            </w:r>
          </w:p>
          <w:p w:rsidR="00F73437" w:rsidRPr="00F73437" w:rsidRDefault="00100139" w:rsidP="00100139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 Một số vấn đề cơ bản về công tác phòng không nhân dân trong tình hình mới ( phần II; mục 1, 2 ).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C5" w:rsidRDefault="00F20DC5" w:rsidP="001F1B1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F20DC5" w:rsidRPr="004B65DB" w:rsidRDefault="00F20DC5" w:rsidP="001F1B1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342493">
              <w:rPr>
                <w:rFonts w:eastAsia="Times New Roman" w:cs="Times New Roman"/>
                <w:bCs/>
                <w:sz w:val="26"/>
                <w:szCs w:val="26"/>
              </w:rPr>
              <w:t>Trực tuyến</w:t>
            </w:r>
          </w:p>
        </w:tc>
      </w:tr>
      <w:tr w:rsidR="00F20DC5" w:rsidRPr="004B65DB" w:rsidTr="001F1B13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C5" w:rsidRDefault="00F20DC5" w:rsidP="001F1B1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  <w:p w:rsidR="00F20DC5" w:rsidRPr="0086495F" w:rsidRDefault="00F20DC5" w:rsidP="001F1B1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:rsidR="00F20DC5" w:rsidRPr="00123C8C" w:rsidRDefault="00F20DC5" w:rsidP="001F1B1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6 -&gt; 12/4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C5" w:rsidRDefault="00F20DC5" w:rsidP="001F1B1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C5" w:rsidRDefault="00F20DC5" w:rsidP="00100139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</w:t>
            </w:r>
            <w:r w:rsidR="00100139">
              <w:rPr>
                <w:sz w:val="26"/>
                <w:szCs w:val="26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39" w:rsidRPr="00185686" w:rsidRDefault="00100139" w:rsidP="00100139">
            <w:pPr>
              <w:spacing w:before="10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Công tác phòng không nhân dân</w:t>
            </w:r>
          </w:p>
          <w:p w:rsidR="00F20DC5" w:rsidRPr="00F73437" w:rsidRDefault="00100139" w:rsidP="00100139">
            <w:pPr>
              <w:spacing w:before="100" w:after="0" w:line="240" w:lineRule="auto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 Một số vấn đề cơ bản về công tác phòng không nhân dân trong tình hình mới ( phần II; mục 3, 4a, 4b).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C5" w:rsidRDefault="00F20DC5" w:rsidP="001F1B1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F20DC5" w:rsidRPr="00342493" w:rsidRDefault="00F20DC5" w:rsidP="001F1B1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342493">
              <w:rPr>
                <w:rFonts w:eastAsia="Times New Roman" w:cs="Times New Roman"/>
                <w:bCs/>
                <w:sz w:val="26"/>
                <w:szCs w:val="26"/>
              </w:rPr>
              <w:t>Trực tuyến</w:t>
            </w:r>
          </w:p>
        </w:tc>
      </w:tr>
      <w:tr w:rsidR="00F20DC5" w:rsidRPr="004B65DB" w:rsidTr="001F1B13">
        <w:trPr>
          <w:trHeight w:val="179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C5" w:rsidRDefault="00F20DC5" w:rsidP="001F1B1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  <w:p w:rsidR="00F20DC5" w:rsidRPr="0086495F" w:rsidRDefault="00F20DC5" w:rsidP="001F1B1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:rsidR="00F20DC5" w:rsidRPr="00123C8C" w:rsidRDefault="00F20DC5" w:rsidP="001F1B1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13 -&gt; 19/4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C5" w:rsidRDefault="00F20DC5" w:rsidP="001F1B1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C5" w:rsidRDefault="00F20DC5" w:rsidP="00100139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</w:t>
            </w:r>
            <w:r w:rsidR="00100139">
              <w:rPr>
                <w:sz w:val="26"/>
                <w:szCs w:val="26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39" w:rsidRPr="00185686" w:rsidRDefault="00100139" w:rsidP="00100139">
            <w:pPr>
              <w:spacing w:before="10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Công tác phòng không nhân dân</w:t>
            </w:r>
          </w:p>
          <w:p w:rsidR="00F20DC5" w:rsidRDefault="00100139" w:rsidP="00100139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 Một số vấn đề cơ bản về công tác phòng không nhân dân trong tình hình mới ( phần II; mục 4c).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C5" w:rsidRDefault="00F20DC5" w:rsidP="001F1B1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</w:p>
          <w:p w:rsidR="00F20DC5" w:rsidRPr="00342493" w:rsidRDefault="00F20DC5" w:rsidP="001F1B1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342493">
              <w:rPr>
                <w:rFonts w:eastAsia="Times New Roman" w:cs="Times New Roman"/>
                <w:bCs/>
                <w:sz w:val="26"/>
                <w:szCs w:val="26"/>
              </w:rPr>
              <w:t>Trực tuyến</w:t>
            </w:r>
          </w:p>
        </w:tc>
      </w:tr>
      <w:tr w:rsidR="00F20DC5" w:rsidRPr="004B65DB" w:rsidTr="001F1B13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C5" w:rsidRDefault="00F20DC5" w:rsidP="001F1B1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  <w:p w:rsidR="00F20DC5" w:rsidRPr="0086495F" w:rsidRDefault="00F20DC5" w:rsidP="001F1B1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:rsidR="00F20DC5" w:rsidRDefault="00F20DC5" w:rsidP="001F1B1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20 -&gt; 26/4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C5" w:rsidRDefault="00F20DC5" w:rsidP="001F1B1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C5" w:rsidRDefault="00F20DC5" w:rsidP="00A81BEA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</w:t>
            </w:r>
            <w:r w:rsidR="00A81BEA">
              <w:rPr>
                <w:sz w:val="26"/>
                <w:szCs w:val="26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39" w:rsidRPr="00185686" w:rsidRDefault="00100139" w:rsidP="00100139">
            <w:pPr>
              <w:spacing w:before="10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Công tác phòng không nhân dân</w:t>
            </w:r>
          </w:p>
          <w:p w:rsidR="00F20DC5" w:rsidRPr="004B113D" w:rsidRDefault="00100139" w:rsidP="00100139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 Một số vấn đề cơ bản về công tác phòng không nhân dân trong tình hình mới ( phần II; 4d, 4e, mục 5 ).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C5" w:rsidRDefault="00F20DC5" w:rsidP="001F1B1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F20DC5" w:rsidRPr="00342493" w:rsidRDefault="00F20DC5" w:rsidP="001F1B1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Trực tuyến</w:t>
            </w:r>
          </w:p>
        </w:tc>
      </w:tr>
      <w:tr w:rsidR="00F20DC5" w:rsidRPr="004B65DB" w:rsidTr="001F1B13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C5" w:rsidRDefault="00F20DC5" w:rsidP="001F1B1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  <w:p w:rsidR="00F20DC5" w:rsidRDefault="00F20DC5" w:rsidP="001F1B1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  <w:p w:rsidR="00F20DC5" w:rsidRPr="0086495F" w:rsidRDefault="00F20DC5" w:rsidP="001F1B1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:rsidR="00F20DC5" w:rsidRDefault="00F20DC5" w:rsidP="001F1B1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27/4 -&gt; 3/5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C5" w:rsidRDefault="00F20DC5" w:rsidP="001F1B1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C5" w:rsidRDefault="00F20DC5" w:rsidP="00A81BEA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</w:t>
            </w:r>
            <w:r w:rsidR="00A81BEA">
              <w:rPr>
                <w:sz w:val="26"/>
                <w:szCs w:val="26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39" w:rsidRDefault="00100139" w:rsidP="0010013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Các tư thế, động tác cơ bản vận động trên chiến trường</w:t>
            </w:r>
          </w:p>
          <w:p w:rsidR="00100139" w:rsidRDefault="00100139" w:rsidP="001001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Động tác trườn, động tác vọt tiến ( phần II; mục 5,6 ).</w:t>
            </w:r>
          </w:p>
          <w:p w:rsidR="00F20DC5" w:rsidRDefault="00100139" w:rsidP="00100139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 Luyện tập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C5" w:rsidRPr="00342493" w:rsidRDefault="00F20DC5" w:rsidP="001F1B1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</w:tr>
      <w:tr w:rsidR="00F20DC5" w:rsidRPr="004B65DB" w:rsidTr="001F1B13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C5" w:rsidRDefault="00F20DC5" w:rsidP="001F1B1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  <w:p w:rsidR="00F20DC5" w:rsidRPr="0086495F" w:rsidRDefault="00F20DC5" w:rsidP="001F1B1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:rsidR="00F20DC5" w:rsidRDefault="00F20DC5" w:rsidP="001F1B1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4 -&gt; 10/5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C5" w:rsidRDefault="00F20DC5" w:rsidP="001F1B1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C5" w:rsidRDefault="00F20DC5" w:rsidP="00A81BEA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</w:t>
            </w:r>
            <w:r w:rsidR="00A81BEA">
              <w:rPr>
                <w:sz w:val="26"/>
                <w:szCs w:val="26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39" w:rsidRDefault="00100139" w:rsidP="0010013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Các tư thế, động tác cơ bản vận động trên chiến trường</w:t>
            </w:r>
          </w:p>
          <w:p w:rsidR="00F20DC5" w:rsidRDefault="00100139" w:rsidP="001001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Luyện tập tổng hợp</w:t>
            </w:r>
          </w:p>
          <w:p w:rsidR="00100139" w:rsidRDefault="00100139" w:rsidP="00100139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 Hội thao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C5" w:rsidRPr="00342493" w:rsidRDefault="00F20DC5" w:rsidP="001F1B1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</w:tr>
      <w:tr w:rsidR="00F20DC5" w:rsidRPr="004B65DB" w:rsidTr="001F1B13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C5" w:rsidRDefault="00F20DC5" w:rsidP="001F1B1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  <w:p w:rsidR="00F20DC5" w:rsidRPr="0086495F" w:rsidRDefault="00F20DC5" w:rsidP="001F1B1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  <w:p w:rsidR="00F20DC5" w:rsidRDefault="00F20DC5" w:rsidP="001F1B1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11 -&gt; 17/5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C5" w:rsidRDefault="00F20DC5" w:rsidP="001F1B1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C5" w:rsidRDefault="00F20DC5" w:rsidP="00A81BEA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</w:t>
            </w:r>
            <w:r w:rsidR="00A81BEA">
              <w:rPr>
                <w:sz w:val="26"/>
                <w:szCs w:val="26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39" w:rsidRDefault="00100139" w:rsidP="0010013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Lợi dụng địa hình địa vật</w:t>
            </w:r>
          </w:p>
          <w:p w:rsidR="00100139" w:rsidRDefault="00100139" w:rsidP="00100139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Những vấn đề chung về địa hình, địa vật</w:t>
            </w:r>
          </w:p>
          <w:p w:rsidR="00F20DC5" w:rsidRDefault="00100139" w:rsidP="00100139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( Phần I; mục 1,2,3 ).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C5" w:rsidRPr="00342493" w:rsidRDefault="00F20DC5" w:rsidP="001F1B1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</w:tr>
      <w:tr w:rsidR="00F20DC5" w:rsidRPr="004B65DB" w:rsidTr="001F1B13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C5" w:rsidRDefault="00F20DC5" w:rsidP="001F1B1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  <w:p w:rsidR="00F20DC5" w:rsidRPr="0086495F" w:rsidRDefault="00F20DC5" w:rsidP="001F1B1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</w:t>
            </w:r>
          </w:p>
          <w:p w:rsidR="00F20DC5" w:rsidRDefault="00F20DC5" w:rsidP="001F1B1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18 -&gt; 24/5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C5" w:rsidRDefault="00F20DC5" w:rsidP="001F1B1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C5" w:rsidRDefault="00F20DC5" w:rsidP="00A81BEA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</w:t>
            </w:r>
            <w:r w:rsidR="00A81BEA">
              <w:rPr>
                <w:sz w:val="26"/>
                <w:szCs w:val="26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39" w:rsidRDefault="00100139" w:rsidP="0010013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Lợi dụng địa hình địa vật</w:t>
            </w:r>
          </w:p>
          <w:p w:rsidR="00100139" w:rsidRDefault="00100139" w:rsidP="001001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Cách lợi dụng địa hình, địa vật</w:t>
            </w:r>
          </w:p>
          <w:p w:rsidR="00100139" w:rsidRDefault="00100139" w:rsidP="001001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 Phần II; mục 1,2,3 ).</w:t>
            </w:r>
          </w:p>
          <w:p w:rsidR="00F20DC5" w:rsidRDefault="00100139" w:rsidP="00100139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 Thực hành luyện tập.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C5" w:rsidRPr="00342493" w:rsidRDefault="00F20DC5" w:rsidP="001F1B1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</w:tr>
      <w:tr w:rsidR="00F20DC5" w:rsidRPr="004B65DB" w:rsidTr="001F1B13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C5" w:rsidRPr="0086495F" w:rsidRDefault="00F20DC5" w:rsidP="001F1B1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</w:t>
            </w:r>
          </w:p>
          <w:p w:rsidR="00F20DC5" w:rsidRDefault="00F20DC5" w:rsidP="001F1B1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25 -&gt; 31/5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C5" w:rsidRDefault="00F20DC5" w:rsidP="001F1B1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31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C5" w:rsidRDefault="00F20DC5" w:rsidP="001F1B13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C5" w:rsidRDefault="00F20DC5" w:rsidP="001F1B13">
            <w:pPr>
              <w:rPr>
                <w:sz w:val="26"/>
                <w:szCs w:val="26"/>
              </w:rPr>
            </w:pPr>
          </w:p>
          <w:p w:rsidR="00F20DC5" w:rsidRDefault="00F20DC5" w:rsidP="001F1B13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 Kiếm tra 1 tiết ( thực hành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C5" w:rsidRPr="00342493" w:rsidRDefault="00F20DC5" w:rsidP="001F1B1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</w:tr>
      <w:tr w:rsidR="00F20DC5" w:rsidRPr="004B65DB" w:rsidTr="001F1B13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C5" w:rsidRPr="0086495F" w:rsidRDefault="00F20DC5" w:rsidP="001F1B1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</w:t>
            </w:r>
          </w:p>
          <w:p w:rsidR="00F20DC5" w:rsidRDefault="00F20DC5" w:rsidP="001F1B1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1 -&gt; 7/6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C5" w:rsidRDefault="00F20DC5" w:rsidP="001F1B1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32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C5" w:rsidRDefault="00F20DC5" w:rsidP="001F1B13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C5" w:rsidRDefault="00F20DC5" w:rsidP="001F1B1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kiểm tra HKII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C5" w:rsidRPr="00342493" w:rsidRDefault="00F20DC5" w:rsidP="001F1B1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</w:tr>
      <w:tr w:rsidR="00F20DC5" w:rsidRPr="004B65DB" w:rsidTr="001F1B13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C5" w:rsidRPr="0086495F" w:rsidRDefault="00F20DC5" w:rsidP="001F1B1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</w:t>
            </w:r>
          </w:p>
          <w:p w:rsidR="00F20DC5" w:rsidRDefault="00F20DC5" w:rsidP="001F1B1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8 -&gt; 14/6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C5" w:rsidRDefault="00F20DC5" w:rsidP="001F1B1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33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C5" w:rsidRDefault="00F20DC5" w:rsidP="001F1B13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C5" w:rsidRDefault="00F20DC5" w:rsidP="001F1B1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 HKII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C5" w:rsidRPr="00342493" w:rsidRDefault="00F20DC5" w:rsidP="001F1B1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</w:tr>
      <w:tr w:rsidR="00F20DC5" w:rsidRPr="004B65DB" w:rsidTr="001F1B13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C5" w:rsidRPr="0086495F" w:rsidRDefault="00F20DC5" w:rsidP="001F1B1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15</w:t>
            </w:r>
          </w:p>
          <w:p w:rsidR="00F20DC5" w:rsidRDefault="00F20DC5" w:rsidP="001F1B1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15 -&gt; 21/6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C5" w:rsidRDefault="00F20DC5" w:rsidP="001F1B1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34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C5" w:rsidRDefault="00F20DC5" w:rsidP="001F1B13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C5" w:rsidRDefault="00F20DC5" w:rsidP="001F1B13">
            <w:pPr>
              <w:rPr>
                <w:b/>
                <w:bCs/>
                <w:sz w:val="26"/>
                <w:szCs w:val="26"/>
              </w:rPr>
            </w:pPr>
            <w:r w:rsidRPr="009340BD">
              <w:rPr>
                <w:bCs/>
                <w:sz w:val="26"/>
                <w:szCs w:val="26"/>
              </w:rPr>
              <w:t>- Sửa bài và kiểm tra lại những học sinh chưa kiểm tra.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C5" w:rsidRPr="00342493" w:rsidRDefault="00F20DC5" w:rsidP="001F1B1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</w:tr>
      <w:tr w:rsidR="00F20DC5" w:rsidRPr="004B65DB" w:rsidTr="001F1B13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C5" w:rsidRPr="0086495F" w:rsidRDefault="00F20DC5" w:rsidP="001F1B1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</w:t>
            </w:r>
          </w:p>
          <w:p w:rsidR="00F20DC5" w:rsidRDefault="00F20DC5" w:rsidP="001F1B1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22 -&gt; 28/6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C5" w:rsidRDefault="00F20DC5" w:rsidP="001F1B1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35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C5" w:rsidRDefault="00F20DC5" w:rsidP="001F1B13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C5" w:rsidRDefault="00F20DC5" w:rsidP="001F1B13">
            <w:pPr>
              <w:rPr>
                <w:b/>
                <w:bCs/>
                <w:sz w:val="26"/>
                <w:szCs w:val="26"/>
              </w:rPr>
            </w:pPr>
            <w:r w:rsidRPr="009340BD">
              <w:rPr>
                <w:bCs/>
                <w:sz w:val="26"/>
                <w:szCs w:val="26"/>
              </w:rPr>
              <w:t>- Sửa bài và kiểm tra lại những học sinh chưa kiểm tra.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C5" w:rsidRPr="00342493" w:rsidRDefault="00F20DC5" w:rsidP="001F1B1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</w:tr>
      <w:tr w:rsidR="00F20DC5" w:rsidRPr="004B65DB" w:rsidTr="001F1B13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C5" w:rsidRDefault="00F20DC5" w:rsidP="001F1B1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  <w:p w:rsidR="00F20DC5" w:rsidRPr="0086495F" w:rsidRDefault="00F20DC5" w:rsidP="001F1B1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</w:t>
            </w:r>
          </w:p>
          <w:p w:rsidR="00F20DC5" w:rsidRDefault="00F20DC5" w:rsidP="001F1B1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29/6 -&gt; 5/7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C5" w:rsidRDefault="00F20DC5" w:rsidP="001F1B1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36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C5" w:rsidRDefault="00F20DC5" w:rsidP="00A81BEA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</w:t>
            </w:r>
            <w:r w:rsidR="00A81BEA">
              <w:rPr>
                <w:sz w:val="26"/>
                <w:szCs w:val="26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EA" w:rsidRPr="00A81BEA" w:rsidRDefault="00A81BEA" w:rsidP="00A81BEA">
            <w:pPr>
              <w:autoSpaceDE w:val="0"/>
              <w:autoSpaceDN w:val="0"/>
              <w:adjustRightInd w:val="0"/>
              <w:spacing w:after="12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A81BEA">
              <w:rPr>
                <w:rFonts w:eastAsia="Times New Roman" w:cs="Times New Roman"/>
                <w:b/>
                <w:bCs/>
                <w:sz w:val="26"/>
                <w:szCs w:val="26"/>
              </w:rPr>
              <w:t>Trách nhiệm của học sinh với nhiệm vụ bảo vệ an ninh tổ quốc</w:t>
            </w:r>
          </w:p>
          <w:p w:rsidR="00A81BEA" w:rsidRPr="00A81BEA" w:rsidRDefault="00A81BEA" w:rsidP="00A81BEA">
            <w:pPr>
              <w:spacing w:before="120" w:after="160" w:line="259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A81BEA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A81BEA">
              <w:rPr>
                <w:rFonts w:eastAsia="Times New Roman" w:cs="Times New Roman"/>
                <w:sz w:val="26"/>
                <w:szCs w:val="26"/>
              </w:rPr>
              <w:t>Những vấn đề chung về an ninh quốc gia</w:t>
            </w:r>
          </w:p>
          <w:p w:rsidR="00F20DC5" w:rsidRDefault="00A81BEA" w:rsidP="00A81BEA">
            <w:pPr>
              <w:rPr>
                <w:b/>
                <w:bCs/>
                <w:sz w:val="26"/>
                <w:szCs w:val="26"/>
              </w:rPr>
            </w:pPr>
            <w:r w:rsidRPr="00A81BEA">
              <w:rPr>
                <w:rFonts w:eastAsia="Times New Roman" w:cs="Times New Roman"/>
                <w:sz w:val="26"/>
                <w:szCs w:val="26"/>
              </w:rPr>
              <w:t>( Phần I; mục 1,2,3 ).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C5" w:rsidRPr="00342493" w:rsidRDefault="00F20DC5" w:rsidP="001F1B1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</w:tr>
      <w:tr w:rsidR="00F20DC5" w:rsidRPr="004B65DB" w:rsidTr="001F1B13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C5" w:rsidRDefault="00F20DC5" w:rsidP="001F1B1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  <w:p w:rsidR="00F20DC5" w:rsidRDefault="00F20DC5" w:rsidP="001F1B1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  <w:p w:rsidR="00F20DC5" w:rsidRPr="0086495F" w:rsidRDefault="00F20DC5" w:rsidP="001F1B1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</w:t>
            </w:r>
          </w:p>
          <w:p w:rsidR="00F20DC5" w:rsidRDefault="00F20DC5" w:rsidP="001F1B1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6 -&gt; 12/7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C5" w:rsidRDefault="00F20DC5" w:rsidP="001F1B1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37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DC5" w:rsidRDefault="00F20DC5" w:rsidP="00A81BEA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 w:rsidR="00A81BEA">
              <w:rPr>
                <w:sz w:val="26"/>
                <w:szCs w:val="26"/>
              </w:rPr>
              <w:t xml:space="preserve"> 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BEA" w:rsidRPr="00A81BEA" w:rsidRDefault="00A81BEA" w:rsidP="00A81BEA">
            <w:pPr>
              <w:autoSpaceDE w:val="0"/>
              <w:autoSpaceDN w:val="0"/>
              <w:adjustRightInd w:val="0"/>
              <w:spacing w:after="12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A81BEA">
              <w:rPr>
                <w:rFonts w:eastAsia="Times New Roman" w:cs="Times New Roman"/>
                <w:b/>
                <w:bCs/>
                <w:sz w:val="26"/>
                <w:szCs w:val="26"/>
              </w:rPr>
              <w:t>Trách nhiệm của học sinh với nhiệm vụ bảo vệ an ninh tổ quốc</w:t>
            </w:r>
          </w:p>
          <w:p w:rsidR="00A81BEA" w:rsidRPr="00A81BEA" w:rsidRDefault="00A81BEA" w:rsidP="00A81BEA">
            <w:pPr>
              <w:autoSpaceDE w:val="0"/>
              <w:autoSpaceDN w:val="0"/>
              <w:adjustRightInd w:val="0"/>
              <w:spacing w:after="120" w:line="259" w:lineRule="auto"/>
              <w:rPr>
                <w:rFonts w:eastAsia="Times New Roman" w:cs="Times New Roman"/>
                <w:bCs/>
                <w:sz w:val="26"/>
                <w:szCs w:val="26"/>
              </w:rPr>
            </w:pPr>
            <w:r w:rsidRPr="00A81BEA">
              <w:rPr>
                <w:rFonts w:eastAsia="Times New Roman" w:cs="Times New Roman"/>
                <w:bCs/>
                <w:sz w:val="26"/>
                <w:szCs w:val="26"/>
              </w:rPr>
              <w:t>- Học sinh với nhiệm vụ bảo vệ an ninh Tổ quốc</w:t>
            </w:r>
          </w:p>
          <w:p w:rsidR="00F20DC5" w:rsidRPr="00AE2081" w:rsidRDefault="00A81BEA" w:rsidP="00A81BEA">
            <w:pPr>
              <w:rPr>
                <w:bCs/>
                <w:sz w:val="26"/>
                <w:szCs w:val="26"/>
              </w:rPr>
            </w:pPr>
            <w:r w:rsidRPr="00A81BEA">
              <w:rPr>
                <w:rFonts w:eastAsia="Times New Roman" w:cs="Times New Roman"/>
                <w:bCs/>
                <w:sz w:val="26"/>
                <w:szCs w:val="26"/>
              </w:rPr>
              <w:t>( Phần II; mục 1,2,3 ).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C5" w:rsidRPr="00342493" w:rsidRDefault="00F20DC5" w:rsidP="001F1B1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</w:tr>
    </w:tbl>
    <w:p w:rsidR="00F20DC5" w:rsidRDefault="00F20DC5"/>
    <w:p w:rsidR="00AE2081" w:rsidRPr="00E64A30" w:rsidRDefault="00AE2081" w:rsidP="00AE2081">
      <w:pPr>
        <w:autoSpaceDE w:val="0"/>
        <w:autoSpaceDN w:val="0"/>
        <w:adjustRightInd w:val="0"/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</w:t>
      </w:r>
      <w:r w:rsidRPr="00E64A30">
        <w:rPr>
          <w:b/>
          <w:bCs/>
          <w:sz w:val="26"/>
          <w:szCs w:val="26"/>
        </w:rPr>
        <w:t>Duyệt của  BGH</w:t>
      </w:r>
    </w:p>
    <w:p w:rsidR="00AE2081" w:rsidRPr="002C341D" w:rsidRDefault="00AE2081" w:rsidP="00AE2081">
      <w:pPr>
        <w:autoSpaceDE w:val="0"/>
        <w:autoSpaceDN w:val="0"/>
        <w:adjustRightInd w:val="0"/>
        <w:ind w:firstLine="72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</w:t>
      </w:r>
      <w:r w:rsidRPr="00E64A30">
        <w:rPr>
          <w:sz w:val="26"/>
          <w:szCs w:val="26"/>
        </w:rPr>
        <w:t xml:space="preserve"> </w:t>
      </w:r>
      <w:r w:rsidRPr="002C341D">
        <w:rPr>
          <w:b/>
          <w:sz w:val="26"/>
          <w:szCs w:val="26"/>
        </w:rPr>
        <w:t>Nhóm trưởng chuyên môn</w:t>
      </w:r>
    </w:p>
    <w:p w:rsidR="00AE2081" w:rsidRPr="001C5525" w:rsidRDefault="00AE2081" w:rsidP="001C5525">
      <w:pPr>
        <w:tabs>
          <w:tab w:val="left" w:pos="1665"/>
          <w:tab w:val="left" w:pos="7320"/>
        </w:tabs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1C5525">
        <w:rPr>
          <w:rFonts w:ascii="VNI-Times" w:hAnsi="VNI-Times" w:cs="VNI-Times"/>
          <w:sz w:val="26"/>
          <w:szCs w:val="26"/>
        </w:rPr>
        <w:tab/>
      </w:r>
      <w:r w:rsidR="001C5525">
        <w:rPr>
          <w:rFonts w:cs="Times New Roman"/>
          <w:sz w:val="26"/>
          <w:szCs w:val="26"/>
        </w:rPr>
        <w:t xml:space="preserve">(đã ký)                                                                       </w:t>
      </w:r>
      <w:bookmarkStart w:id="0" w:name="_GoBack"/>
      <w:bookmarkEnd w:id="0"/>
      <w:r w:rsidR="001C5525" w:rsidRPr="001C5525">
        <w:rPr>
          <w:rFonts w:cs="Times New Roman"/>
          <w:sz w:val="26"/>
          <w:szCs w:val="26"/>
        </w:rPr>
        <w:t>(đã ký)</w:t>
      </w:r>
    </w:p>
    <w:p w:rsidR="00AE2081" w:rsidRPr="00E64A30" w:rsidRDefault="00AE2081" w:rsidP="00AE2081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AE2081" w:rsidRDefault="00AE2081" w:rsidP="00AE2081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                     </w:t>
      </w:r>
      <w:r>
        <w:rPr>
          <w:b/>
          <w:bCs/>
          <w:sz w:val="26"/>
          <w:szCs w:val="26"/>
        </w:rPr>
        <w:t xml:space="preserve">                         </w:t>
      </w:r>
      <w:r w:rsidRPr="00E64A30"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>Nguyễn Văn Mẫn</w:t>
      </w:r>
      <w:r w:rsidRPr="00E64A30">
        <w:rPr>
          <w:b/>
          <w:bCs/>
          <w:sz w:val="26"/>
          <w:szCs w:val="26"/>
        </w:rPr>
        <w:t xml:space="preserve">                  </w:t>
      </w:r>
    </w:p>
    <w:p w:rsidR="00AE2081" w:rsidRPr="00AE2081" w:rsidRDefault="00AE2081" w:rsidP="00630F5D">
      <w:pPr>
        <w:spacing w:after="0" w:line="240" w:lineRule="auto"/>
        <w:rPr>
          <w:i/>
        </w:rPr>
      </w:pPr>
      <w:r w:rsidRPr="00AE2081">
        <w:rPr>
          <w:i/>
        </w:rPr>
        <w:t>Nơi nhận:</w:t>
      </w:r>
    </w:p>
    <w:p w:rsidR="00AE2081" w:rsidRPr="00AE2081" w:rsidRDefault="00AE2081" w:rsidP="00630F5D">
      <w:pPr>
        <w:spacing w:after="0" w:line="240" w:lineRule="auto"/>
        <w:rPr>
          <w:i/>
          <w:sz w:val="20"/>
          <w:szCs w:val="20"/>
        </w:rPr>
      </w:pPr>
      <w:r w:rsidRPr="00AE2081">
        <w:rPr>
          <w:i/>
          <w:sz w:val="20"/>
          <w:szCs w:val="20"/>
        </w:rPr>
        <w:t>- BGH;</w:t>
      </w:r>
    </w:p>
    <w:p w:rsidR="00AE2081" w:rsidRPr="00AE2081" w:rsidRDefault="00AE2081" w:rsidP="00630F5D">
      <w:pPr>
        <w:spacing w:after="0" w:line="240" w:lineRule="auto"/>
        <w:rPr>
          <w:i/>
          <w:sz w:val="20"/>
          <w:szCs w:val="20"/>
        </w:rPr>
      </w:pPr>
      <w:r w:rsidRPr="00AE2081">
        <w:rPr>
          <w:i/>
          <w:sz w:val="20"/>
          <w:szCs w:val="20"/>
        </w:rPr>
        <w:t xml:space="preserve">- </w:t>
      </w:r>
      <w:r w:rsidR="002D0A65">
        <w:rPr>
          <w:i/>
          <w:sz w:val="20"/>
          <w:szCs w:val="20"/>
        </w:rPr>
        <w:t>GV trong tổ</w:t>
      </w:r>
    </w:p>
    <w:p w:rsidR="00AE2081" w:rsidRPr="00AE2081" w:rsidRDefault="00AE2081" w:rsidP="00630F5D">
      <w:pPr>
        <w:spacing w:after="0" w:line="240" w:lineRule="auto"/>
        <w:rPr>
          <w:i/>
          <w:sz w:val="20"/>
          <w:szCs w:val="20"/>
        </w:rPr>
      </w:pPr>
      <w:r w:rsidRPr="00AE2081">
        <w:rPr>
          <w:i/>
          <w:sz w:val="20"/>
          <w:szCs w:val="20"/>
        </w:rPr>
        <w:t>- Lưu hồ sơ</w:t>
      </w:r>
    </w:p>
    <w:sectPr w:rsidR="00AE2081" w:rsidRPr="00AE2081" w:rsidSect="0036296C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C766E"/>
    <w:multiLevelType w:val="hybridMultilevel"/>
    <w:tmpl w:val="C0C262B0"/>
    <w:lvl w:ilvl="0" w:tplc="70BAFAF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C5"/>
    <w:rsid w:val="00100139"/>
    <w:rsid w:val="001C5525"/>
    <w:rsid w:val="002D0A65"/>
    <w:rsid w:val="0036296C"/>
    <w:rsid w:val="004B113D"/>
    <w:rsid w:val="00542E44"/>
    <w:rsid w:val="00630F5D"/>
    <w:rsid w:val="006A3046"/>
    <w:rsid w:val="00A81BEA"/>
    <w:rsid w:val="00AE2081"/>
    <w:rsid w:val="00D75B74"/>
    <w:rsid w:val="00E3151A"/>
    <w:rsid w:val="00F20DC5"/>
    <w:rsid w:val="00F7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DC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DC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Administrator</cp:lastModifiedBy>
  <cp:revision>4</cp:revision>
  <cp:lastPrinted>2020-05-18T07:36:00Z</cp:lastPrinted>
  <dcterms:created xsi:type="dcterms:W3CDTF">2020-05-18T06:16:00Z</dcterms:created>
  <dcterms:modified xsi:type="dcterms:W3CDTF">2020-05-22T00:42:00Z</dcterms:modified>
</cp:coreProperties>
</file>